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3"/>
        <w:gridCol w:w="3136"/>
        <w:gridCol w:w="3131"/>
      </w:tblGrid>
      <w:tr w:rsidR="0049535D" w14:paraId="569D108E" w14:textId="77777777" w:rsidTr="0049535D">
        <w:tc>
          <w:tcPr>
            <w:tcW w:w="3192" w:type="dxa"/>
          </w:tcPr>
          <w:p w14:paraId="52034ED3" w14:textId="77777777" w:rsidR="0049535D" w:rsidRPr="0049535D" w:rsidRDefault="0049535D" w:rsidP="0049535D">
            <w:pPr>
              <w:rPr>
                <w:b/>
                <w:sz w:val="20"/>
                <w:szCs w:val="20"/>
              </w:rPr>
            </w:pPr>
            <w:r w:rsidRPr="00F617C3">
              <w:rPr>
                <w:b/>
                <w:sz w:val="20"/>
                <w:szCs w:val="20"/>
              </w:rPr>
              <w:t>1 – Ordinary World &amp; Inciting</w:t>
            </w:r>
            <w:r w:rsidRPr="0049535D">
              <w:rPr>
                <w:b/>
                <w:sz w:val="20"/>
                <w:szCs w:val="20"/>
              </w:rPr>
              <w:t xml:space="preserve"> Incident</w:t>
            </w:r>
          </w:p>
          <w:p w14:paraId="0328C8C6" w14:textId="77777777" w:rsidR="0049535D" w:rsidRPr="0049535D" w:rsidRDefault="0049535D" w:rsidP="004953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Inciting incident</w:t>
            </w:r>
          </w:p>
          <w:p w14:paraId="4EAB036F" w14:textId="77777777" w:rsidR="0049535D" w:rsidRPr="0049535D" w:rsidRDefault="0049535D" w:rsidP="004953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Establish at least 1 goal</w:t>
            </w:r>
          </w:p>
          <w:p w14:paraId="11AF9950" w14:textId="77777777" w:rsidR="0049535D" w:rsidRPr="0049535D" w:rsidRDefault="0049535D" w:rsidP="004953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Introduce at least 1 external conflict</w:t>
            </w:r>
          </w:p>
          <w:p w14:paraId="18995055" w14:textId="77777777" w:rsidR="0049535D" w:rsidRPr="0049535D" w:rsidRDefault="0049535D" w:rsidP="004953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Introduce at least 1 internal conflict</w:t>
            </w:r>
          </w:p>
          <w:p w14:paraId="4CAB7E2E" w14:textId="77777777" w:rsidR="0049535D" w:rsidRPr="0049535D" w:rsidRDefault="0049535D" w:rsidP="004953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Hint of attraction (romance)</w:t>
            </w:r>
          </w:p>
          <w:p w14:paraId="6A14987B" w14:textId="77777777" w:rsidR="0049535D" w:rsidRPr="0049535D" w:rsidRDefault="0049535D" w:rsidP="004953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Hint of resistance (romance)</w:t>
            </w:r>
          </w:p>
          <w:p w14:paraId="332A847F" w14:textId="77777777" w:rsidR="0049535D" w:rsidRPr="0049535D" w:rsidRDefault="0049535D" w:rsidP="004953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Hook ending</w:t>
            </w:r>
          </w:p>
          <w:p w14:paraId="0129BF80" w14:textId="77777777" w:rsidR="0049535D" w:rsidRDefault="0049535D"/>
        </w:tc>
        <w:tc>
          <w:tcPr>
            <w:tcW w:w="3192" w:type="dxa"/>
          </w:tcPr>
          <w:p w14:paraId="39A4504A" w14:textId="77777777" w:rsidR="0049535D" w:rsidRPr="0049535D" w:rsidRDefault="0049535D" w:rsidP="0049535D">
            <w:pPr>
              <w:rPr>
                <w:sz w:val="20"/>
                <w:szCs w:val="20"/>
              </w:rPr>
            </w:pPr>
            <w:r w:rsidRPr="00F617C3">
              <w:rPr>
                <w:b/>
                <w:sz w:val="20"/>
                <w:szCs w:val="20"/>
              </w:rPr>
              <w:t>2 – Adapting to Problem</w:t>
            </w:r>
          </w:p>
          <w:p w14:paraId="6FA908F6" w14:textId="77777777" w:rsidR="0049535D" w:rsidRPr="0049535D" w:rsidRDefault="0049535D" w:rsidP="004953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Establish ticking clock</w:t>
            </w:r>
          </w:p>
          <w:p w14:paraId="42C9C81E" w14:textId="77777777" w:rsidR="0049535D" w:rsidRPr="0049535D" w:rsidRDefault="0049535D" w:rsidP="004953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More on goals</w:t>
            </w:r>
          </w:p>
          <w:p w14:paraId="520EFF63" w14:textId="77777777" w:rsidR="0049535D" w:rsidRPr="0049535D" w:rsidRDefault="0049535D" w:rsidP="004953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More external conflict</w:t>
            </w:r>
          </w:p>
          <w:p w14:paraId="246866A9" w14:textId="77777777" w:rsidR="0049535D" w:rsidRPr="0049535D" w:rsidRDefault="0049535D" w:rsidP="004953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More internal conflict</w:t>
            </w:r>
          </w:p>
          <w:p w14:paraId="5437383C" w14:textId="77777777" w:rsidR="0049535D" w:rsidRPr="0049535D" w:rsidRDefault="0049535D" w:rsidP="004953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Introduce key secondary characters</w:t>
            </w:r>
          </w:p>
          <w:p w14:paraId="657543A4" w14:textId="77777777" w:rsidR="0049535D" w:rsidRPr="0049535D" w:rsidRDefault="0049535D" w:rsidP="004953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Possible complication</w:t>
            </w:r>
          </w:p>
          <w:p w14:paraId="5EB0CF5B" w14:textId="77777777" w:rsidR="0049535D" w:rsidRPr="0049535D" w:rsidRDefault="0049535D" w:rsidP="004953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Attraction/resistance (romance)</w:t>
            </w:r>
          </w:p>
          <w:p w14:paraId="400FBBA9" w14:textId="77777777" w:rsidR="0049535D" w:rsidRPr="0049535D" w:rsidRDefault="0049535D" w:rsidP="0049535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Hook ending</w:t>
            </w:r>
          </w:p>
          <w:p w14:paraId="369F27EC" w14:textId="77777777" w:rsidR="0049535D" w:rsidRDefault="0049535D"/>
        </w:tc>
        <w:tc>
          <w:tcPr>
            <w:tcW w:w="3192" w:type="dxa"/>
          </w:tcPr>
          <w:p w14:paraId="12CB674C" w14:textId="77777777" w:rsidR="0049535D" w:rsidRPr="00F617C3" w:rsidRDefault="0049535D" w:rsidP="0049535D">
            <w:pPr>
              <w:rPr>
                <w:sz w:val="20"/>
                <w:szCs w:val="20"/>
              </w:rPr>
            </w:pPr>
            <w:r w:rsidRPr="00F617C3">
              <w:rPr>
                <w:b/>
                <w:sz w:val="20"/>
                <w:szCs w:val="20"/>
              </w:rPr>
              <w:t>3 – 1</w:t>
            </w:r>
            <w:r w:rsidRPr="00F617C3">
              <w:rPr>
                <w:b/>
                <w:sz w:val="20"/>
                <w:szCs w:val="20"/>
                <w:vertAlign w:val="superscript"/>
              </w:rPr>
              <w:t>st</w:t>
            </w:r>
            <w:r w:rsidRPr="00F617C3">
              <w:rPr>
                <w:b/>
                <w:sz w:val="20"/>
                <w:szCs w:val="20"/>
              </w:rPr>
              <w:t xml:space="preserve"> Turning Point</w:t>
            </w:r>
          </w:p>
          <w:p w14:paraId="20468AEE" w14:textId="77777777" w:rsidR="0049535D" w:rsidRPr="0049535D" w:rsidRDefault="0049535D" w:rsidP="004953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Ticking clock problem</w:t>
            </w:r>
          </w:p>
          <w:p w14:paraId="4D4C8867" w14:textId="77777777" w:rsidR="0049535D" w:rsidRPr="0049535D" w:rsidRDefault="0049535D" w:rsidP="004953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More on goals/complications</w:t>
            </w:r>
          </w:p>
          <w:p w14:paraId="0C19BD40" w14:textId="77777777" w:rsidR="0049535D" w:rsidRPr="0049535D" w:rsidRDefault="0049535D" w:rsidP="004953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External conflicts grow</w:t>
            </w:r>
          </w:p>
          <w:p w14:paraId="527DEDF5" w14:textId="77777777" w:rsidR="0049535D" w:rsidRPr="0049535D" w:rsidRDefault="0049535D" w:rsidP="004953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Internal conflicts intensify</w:t>
            </w:r>
          </w:p>
          <w:p w14:paraId="441EA233" w14:textId="77777777" w:rsidR="0049535D" w:rsidRPr="0049535D" w:rsidRDefault="0049535D" w:rsidP="004953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Possible subplot introduced</w:t>
            </w:r>
          </w:p>
          <w:p w14:paraId="66416254" w14:textId="77777777" w:rsidR="0049535D" w:rsidRPr="0049535D" w:rsidRDefault="0049535D" w:rsidP="004953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Stronger attraction/less resistance (romance)</w:t>
            </w:r>
          </w:p>
          <w:p w14:paraId="75662E9E" w14:textId="77777777" w:rsidR="0049535D" w:rsidRPr="0049535D" w:rsidRDefault="0049535D" w:rsidP="004953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Hook ending</w:t>
            </w:r>
          </w:p>
          <w:p w14:paraId="6C175822" w14:textId="77777777" w:rsidR="0049535D" w:rsidRDefault="0049535D"/>
        </w:tc>
      </w:tr>
      <w:tr w:rsidR="0049535D" w14:paraId="6411A9DA" w14:textId="77777777" w:rsidTr="0049535D">
        <w:tc>
          <w:tcPr>
            <w:tcW w:w="3192" w:type="dxa"/>
          </w:tcPr>
          <w:p w14:paraId="6290E955" w14:textId="77777777" w:rsidR="0049535D" w:rsidRPr="00F617C3" w:rsidRDefault="0049535D" w:rsidP="0049535D">
            <w:pPr>
              <w:rPr>
                <w:sz w:val="20"/>
                <w:szCs w:val="20"/>
              </w:rPr>
            </w:pPr>
            <w:r w:rsidRPr="00F617C3">
              <w:rPr>
                <w:b/>
                <w:sz w:val="20"/>
                <w:szCs w:val="20"/>
              </w:rPr>
              <w:t>4 – Adapting to New Problem</w:t>
            </w:r>
          </w:p>
          <w:p w14:paraId="6C54423C" w14:textId="77777777" w:rsidR="0049535D" w:rsidRPr="0049535D" w:rsidRDefault="0049535D" w:rsidP="004953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Eyes on short range goal</w:t>
            </w:r>
          </w:p>
          <w:p w14:paraId="777DE843" w14:textId="77777777" w:rsidR="0049535D" w:rsidRPr="0049535D" w:rsidRDefault="0049535D" w:rsidP="004953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Renewed external issues</w:t>
            </w:r>
          </w:p>
          <w:p w14:paraId="344444E8" w14:textId="77777777" w:rsidR="0049535D" w:rsidRPr="0049535D" w:rsidRDefault="0049535D" w:rsidP="004953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Characters getting along</w:t>
            </w:r>
          </w:p>
          <w:p w14:paraId="3A1447C8" w14:textId="77777777" w:rsidR="0049535D" w:rsidRPr="0049535D" w:rsidRDefault="0049535D" w:rsidP="004953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Frustrations mounting</w:t>
            </w:r>
          </w:p>
          <w:p w14:paraId="371292C8" w14:textId="77777777" w:rsidR="0049535D" w:rsidRPr="0049535D" w:rsidRDefault="0049535D" w:rsidP="004953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Beginning subplot issues</w:t>
            </w:r>
          </w:p>
          <w:p w14:paraId="5E95D54D" w14:textId="77777777" w:rsidR="0049535D" w:rsidRPr="0049535D" w:rsidRDefault="0049535D" w:rsidP="004953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Cautious acceptance of relationship (romance)</w:t>
            </w:r>
          </w:p>
          <w:p w14:paraId="3524D23A" w14:textId="77777777" w:rsidR="0049535D" w:rsidRPr="0049535D" w:rsidRDefault="0049535D" w:rsidP="004953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Heat building (romance)</w:t>
            </w:r>
          </w:p>
          <w:p w14:paraId="60A1BA15" w14:textId="77777777" w:rsidR="0049535D" w:rsidRDefault="0049535D" w:rsidP="0049535D">
            <w:pPr>
              <w:pStyle w:val="ListParagraph"/>
              <w:numPr>
                <w:ilvl w:val="0"/>
                <w:numId w:val="4"/>
              </w:numPr>
            </w:pPr>
            <w:r w:rsidRPr="0049535D">
              <w:rPr>
                <w:sz w:val="20"/>
                <w:szCs w:val="20"/>
              </w:rPr>
              <w:t>Hook ending</w:t>
            </w:r>
          </w:p>
        </w:tc>
        <w:tc>
          <w:tcPr>
            <w:tcW w:w="3192" w:type="dxa"/>
          </w:tcPr>
          <w:p w14:paraId="376CAE9E" w14:textId="77777777" w:rsidR="0049535D" w:rsidRPr="00F617C3" w:rsidRDefault="0049535D" w:rsidP="0049535D">
            <w:pPr>
              <w:rPr>
                <w:sz w:val="20"/>
                <w:szCs w:val="20"/>
              </w:rPr>
            </w:pPr>
            <w:r w:rsidRPr="00F617C3">
              <w:rPr>
                <w:b/>
                <w:sz w:val="20"/>
                <w:szCs w:val="20"/>
              </w:rPr>
              <w:t>5 – Leading to Doom</w:t>
            </w:r>
          </w:p>
          <w:p w14:paraId="5F73A7F5" w14:textId="77777777" w:rsidR="0049535D" w:rsidRPr="0049535D" w:rsidRDefault="0049535D" w:rsidP="0049535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Major complication and setback</w:t>
            </w:r>
          </w:p>
          <w:p w14:paraId="72FF438F" w14:textId="77777777" w:rsidR="0049535D" w:rsidRPr="0049535D" w:rsidRDefault="0049535D" w:rsidP="0049535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Goal even more complicated</w:t>
            </w:r>
          </w:p>
          <w:p w14:paraId="45CFB1D2" w14:textId="77777777" w:rsidR="0049535D" w:rsidRPr="0049535D" w:rsidRDefault="0049535D" w:rsidP="0049535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External &amp; internal pressures intensify</w:t>
            </w:r>
          </w:p>
          <w:p w14:paraId="4BE59C48" w14:textId="77777777" w:rsidR="0049535D" w:rsidRPr="0049535D" w:rsidRDefault="0049535D" w:rsidP="0049535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Frustrations mounting</w:t>
            </w:r>
          </w:p>
          <w:p w14:paraId="42A94B93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Problems becoming overwhelming</w:t>
            </w:r>
          </w:p>
          <w:p w14:paraId="73C522F0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Romance frustrated, but heated (romance)</w:t>
            </w:r>
          </w:p>
          <w:p w14:paraId="6CDA378A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Hook ending</w:t>
            </w:r>
          </w:p>
          <w:p w14:paraId="0A9187C5" w14:textId="77777777" w:rsidR="0049535D" w:rsidRDefault="0049535D" w:rsidP="0049535D"/>
        </w:tc>
        <w:tc>
          <w:tcPr>
            <w:tcW w:w="3192" w:type="dxa"/>
          </w:tcPr>
          <w:p w14:paraId="0C1253EE" w14:textId="77777777" w:rsidR="0049535D" w:rsidRPr="00F617C3" w:rsidRDefault="0049535D" w:rsidP="0049535D">
            <w:pPr>
              <w:rPr>
                <w:b/>
                <w:sz w:val="20"/>
                <w:szCs w:val="20"/>
              </w:rPr>
            </w:pPr>
            <w:r w:rsidRPr="00F617C3">
              <w:rPr>
                <w:b/>
                <w:sz w:val="20"/>
                <w:szCs w:val="20"/>
              </w:rPr>
              <w:t>6 – Black Moment</w:t>
            </w:r>
          </w:p>
          <w:p w14:paraId="362A9040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Revelations cause damage</w:t>
            </w:r>
          </w:p>
          <w:p w14:paraId="19ECC955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Hidden backstory revealed</w:t>
            </w:r>
          </w:p>
          <w:p w14:paraId="2BF492CE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External demands intensify</w:t>
            </w:r>
          </w:p>
          <w:p w14:paraId="60B0A2E7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Internal doubts intensify</w:t>
            </w:r>
          </w:p>
          <w:p w14:paraId="73666F5A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Conflicts drive romance apart (romance)</w:t>
            </w:r>
          </w:p>
          <w:p w14:paraId="3BCABE11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All appears doomed</w:t>
            </w:r>
          </w:p>
          <w:p w14:paraId="6BEA5B14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One character possibly leaves</w:t>
            </w:r>
          </w:p>
          <w:p w14:paraId="18B5045B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Hook ending</w:t>
            </w:r>
          </w:p>
          <w:p w14:paraId="7374D4B9" w14:textId="77777777" w:rsidR="0049535D" w:rsidRDefault="0049535D"/>
        </w:tc>
      </w:tr>
      <w:tr w:rsidR="0049535D" w14:paraId="7828DD20" w14:textId="77777777" w:rsidTr="0049535D">
        <w:tc>
          <w:tcPr>
            <w:tcW w:w="3192" w:type="dxa"/>
          </w:tcPr>
          <w:p w14:paraId="14ADF8B9" w14:textId="77777777" w:rsidR="0049535D" w:rsidRPr="0049535D" w:rsidRDefault="0049535D" w:rsidP="0049535D">
            <w:pPr>
              <w:rPr>
                <w:sz w:val="20"/>
                <w:szCs w:val="20"/>
              </w:rPr>
            </w:pPr>
            <w:r w:rsidRPr="00F617C3">
              <w:rPr>
                <w:b/>
                <w:sz w:val="20"/>
                <w:szCs w:val="20"/>
              </w:rPr>
              <w:t>7 – Climax/Resolution</w:t>
            </w:r>
          </w:p>
          <w:p w14:paraId="712B9397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Re-evaluation of goals &amp; compromises</w:t>
            </w:r>
          </w:p>
          <w:p w14:paraId="2FCA0583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External conflicts resolved</w:t>
            </w:r>
          </w:p>
          <w:p w14:paraId="74423D97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Internal conflicts faced</w:t>
            </w:r>
          </w:p>
          <w:p w14:paraId="2C41C33E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Characters forced to change</w:t>
            </w:r>
          </w:p>
          <w:p w14:paraId="71EBDEE3" w14:textId="77777777" w:rsidR="0049535D" w:rsidRPr="0049535D" w:rsidRDefault="0049535D" w:rsidP="004953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Pursuit of character who may have left</w:t>
            </w:r>
          </w:p>
          <w:p w14:paraId="00D2A19B" w14:textId="77777777" w:rsidR="0049535D" w:rsidRPr="0049535D" w:rsidRDefault="0049535D" w:rsidP="0049535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Acceptance of what is important</w:t>
            </w:r>
          </w:p>
          <w:p w14:paraId="2B8E6398" w14:textId="77777777" w:rsidR="0049535D" w:rsidRPr="0049535D" w:rsidRDefault="0049535D" w:rsidP="0049535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Life changes</w:t>
            </w:r>
          </w:p>
          <w:p w14:paraId="108F7F1C" w14:textId="77777777" w:rsidR="0049535D" w:rsidRPr="0049535D" w:rsidRDefault="0049535D" w:rsidP="0049535D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535D">
              <w:rPr>
                <w:sz w:val="20"/>
                <w:szCs w:val="20"/>
              </w:rPr>
              <w:t>Romance secured (romance)</w:t>
            </w:r>
          </w:p>
          <w:p w14:paraId="6C0C1FB0" w14:textId="77777777" w:rsidR="0049535D" w:rsidRDefault="0049535D" w:rsidP="0049535D">
            <w:pPr>
              <w:pStyle w:val="ListParagraph"/>
              <w:numPr>
                <w:ilvl w:val="0"/>
                <w:numId w:val="6"/>
              </w:numPr>
            </w:pPr>
            <w:r w:rsidRPr="0049535D">
              <w:rPr>
                <w:sz w:val="20"/>
                <w:szCs w:val="20"/>
              </w:rPr>
              <w:t xml:space="preserve">Ending </w:t>
            </w:r>
          </w:p>
        </w:tc>
        <w:tc>
          <w:tcPr>
            <w:tcW w:w="3192" w:type="dxa"/>
          </w:tcPr>
          <w:p w14:paraId="28288236" w14:textId="77777777" w:rsidR="0049535D" w:rsidRDefault="0049535D">
            <w:bookmarkStart w:id="0" w:name="_GoBack"/>
            <w:bookmarkEnd w:id="0"/>
          </w:p>
        </w:tc>
        <w:tc>
          <w:tcPr>
            <w:tcW w:w="3192" w:type="dxa"/>
          </w:tcPr>
          <w:p w14:paraId="351816A1" w14:textId="77777777" w:rsidR="0049535D" w:rsidRDefault="0049535D"/>
        </w:tc>
      </w:tr>
    </w:tbl>
    <w:p w14:paraId="52B80F22" w14:textId="77777777" w:rsidR="00E47A81" w:rsidRDefault="00E47A81"/>
    <w:sectPr w:rsidR="00E47A81" w:rsidSect="00E47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DB3"/>
    <w:multiLevelType w:val="hybridMultilevel"/>
    <w:tmpl w:val="E372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6101"/>
    <w:multiLevelType w:val="hybridMultilevel"/>
    <w:tmpl w:val="73E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0A01"/>
    <w:multiLevelType w:val="hybridMultilevel"/>
    <w:tmpl w:val="0EB0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32990"/>
    <w:multiLevelType w:val="hybridMultilevel"/>
    <w:tmpl w:val="4AA6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41BD0"/>
    <w:multiLevelType w:val="hybridMultilevel"/>
    <w:tmpl w:val="9D1E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E3E5B"/>
    <w:multiLevelType w:val="hybridMultilevel"/>
    <w:tmpl w:val="AF84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9088B"/>
    <w:multiLevelType w:val="hybridMultilevel"/>
    <w:tmpl w:val="C32E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C6895"/>
    <w:multiLevelType w:val="hybridMultilevel"/>
    <w:tmpl w:val="CB96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D"/>
    <w:rsid w:val="00166310"/>
    <w:rsid w:val="0049535D"/>
    <w:rsid w:val="00682313"/>
    <w:rsid w:val="00E47A81"/>
    <w:rsid w:val="00F6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04DB82"/>
  <w15:chartTrackingRefBased/>
  <w15:docId w15:val="{0411BE2E-1CD9-41CC-9793-460C3A3A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35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3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9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Starla Criser</cp:lastModifiedBy>
  <cp:revision>2</cp:revision>
  <dcterms:created xsi:type="dcterms:W3CDTF">2020-01-10T17:58:00Z</dcterms:created>
  <dcterms:modified xsi:type="dcterms:W3CDTF">2020-01-10T17:58:00Z</dcterms:modified>
</cp:coreProperties>
</file>